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3F888" w14:textId="67765C63" w:rsidR="00674EB2" w:rsidRPr="00F94D27" w:rsidRDefault="00674EB2" w:rsidP="00F94D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</w:pPr>
      <w:r w:rsidRPr="00674EB2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>KÜÇÜK ÇAMLICA TV – RADYO KULESİ</w:t>
      </w:r>
      <w:r w:rsidR="00A1067E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 xml:space="preserve"> </w:t>
      </w:r>
      <w:r w:rsidR="00CB77AD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 xml:space="preserve">UYGULAMA </w:t>
      </w:r>
      <w:r w:rsidR="00A1067E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>PROJE</w:t>
      </w:r>
      <w:r w:rsidR="00CB77AD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 xml:space="preserve">LERİ VE İHALE DOSYASI DÜZENLEMESİ (PİD HİZMETİ) </w:t>
      </w:r>
      <w:r w:rsidR="00A1067E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>İ</w:t>
      </w:r>
      <w:r w:rsidR="00CB77AD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>Şİ</w:t>
      </w:r>
    </w:p>
    <w:p w14:paraId="0C524516" w14:textId="77777777" w:rsidR="00674EB2" w:rsidRDefault="00674EB2"/>
    <w:p w14:paraId="59A99D64" w14:textId="35DC5CCA" w:rsidR="00674EB2" w:rsidRPr="00A1067E" w:rsidRDefault="00674EB2" w:rsidP="00CB77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64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Projenin adı</w:t>
      </w:r>
      <w:r w:rsidRPr="00F064B8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F064B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F064B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F064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CB77AD" w:rsidRPr="00CB77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Küçük Çamlıca </w:t>
      </w:r>
      <w:proofErr w:type="spellStart"/>
      <w:r w:rsidR="00CB77AD" w:rsidRPr="00CB77AD">
        <w:rPr>
          <w:rFonts w:ascii="Times New Roman" w:eastAsia="Times New Roman" w:hAnsi="Times New Roman" w:cs="Times New Roman"/>
          <w:b/>
          <w:bCs/>
          <w:sz w:val="24"/>
          <w:szCs w:val="24"/>
        </w:rPr>
        <w:t>Tv</w:t>
      </w:r>
      <w:proofErr w:type="spellEnd"/>
      <w:r w:rsidR="00CB77AD" w:rsidRPr="00CB77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Radyo Kulesi Uygulama Projeleri Ve İhale Dosyası Düzenlemesi (</w:t>
      </w:r>
      <w:proofErr w:type="spellStart"/>
      <w:r w:rsidR="00CB77AD" w:rsidRPr="00CB77AD">
        <w:rPr>
          <w:rFonts w:ascii="Times New Roman" w:eastAsia="Times New Roman" w:hAnsi="Times New Roman" w:cs="Times New Roman"/>
          <w:b/>
          <w:bCs/>
          <w:sz w:val="24"/>
          <w:szCs w:val="24"/>
        </w:rPr>
        <w:t>Pid</w:t>
      </w:r>
      <w:proofErr w:type="spellEnd"/>
      <w:r w:rsidR="00CB77AD" w:rsidRPr="00CB77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Hizmeti) İşi</w:t>
      </w:r>
    </w:p>
    <w:p w14:paraId="5B07E503" w14:textId="77777777" w:rsidR="00674EB2" w:rsidRPr="00F064B8" w:rsidRDefault="00674EB2" w:rsidP="00674E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64B8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 w:rsidRPr="00F064B8">
        <w:rPr>
          <w:rFonts w:ascii="Times New Roman" w:hAnsi="Times New Roman" w:cs="Times New Roman"/>
          <w:b/>
          <w:sz w:val="24"/>
          <w:szCs w:val="24"/>
        </w:rPr>
        <w:tab/>
      </w:r>
      <w:r w:rsidRPr="00F064B8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tbl>
      <w:tblPr>
        <w:tblpPr w:leftFromText="141" w:rightFromText="141" w:vertAnchor="text" w:horzAnchor="margin" w:tblpY="28"/>
        <w:tblOverlap w:val="never"/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8"/>
        <w:gridCol w:w="5512"/>
      </w:tblGrid>
      <w:tr w:rsidR="00674EB2" w:rsidRPr="00F064B8" w14:paraId="395F9F42" w14:textId="77777777" w:rsidTr="00A1067E">
        <w:trPr>
          <w:trHeight w:val="341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97C34" w14:textId="77777777" w:rsidR="00674EB2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Deniz Seviyesinden Yükseklik</w:t>
            </w:r>
          </w:p>
        </w:tc>
        <w:tc>
          <w:tcPr>
            <w:tcW w:w="5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EC81C" w14:textId="77777777" w:rsidR="00674EB2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: 218,00 m</w:t>
            </w:r>
          </w:p>
        </w:tc>
      </w:tr>
      <w:tr w:rsidR="00674EB2" w:rsidRPr="00F064B8" w14:paraId="2A944F7E" w14:textId="77777777" w:rsidTr="00A1067E">
        <w:trPr>
          <w:trHeight w:val="341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D6C96" w14:textId="77777777" w:rsidR="00674EB2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Betonarme Yapısal Yükseklik</w:t>
            </w:r>
          </w:p>
        </w:tc>
        <w:tc>
          <w:tcPr>
            <w:tcW w:w="5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B8685" w14:textId="77777777" w:rsidR="00674EB2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: 221,50 m (18m+203,50m)</w:t>
            </w:r>
          </w:p>
        </w:tc>
      </w:tr>
      <w:tr w:rsidR="00674EB2" w:rsidRPr="00F064B8" w14:paraId="448921C1" w14:textId="77777777" w:rsidTr="00A1067E">
        <w:trPr>
          <w:trHeight w:val="341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A70F0" w14:textId="77777777" w:rsidR="00674EB2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Çelik Anten Yüksekliği</w:t>
            </w:r>
          </w:p>
        </w:tc>
        <w:tc>
          <w:tcPr>
            <w:tcW w:w="5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B6AB4" w14:textId="096C01DF" w:rsidR="007E4BF1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: 165,50 m +2,5 m(Gömülü):168 m</w:t>
            </w:r>
          </w:p>
        </w:tc>
      </w:tr>
      <w:tr w:rsidR="00674EB2" w:rsidRPr="00F064B8" w14:paraId="2147C274" w14:textId="77777777" w:rsidTr="00A1067E">
        <w:trPr>
          <w:trHeight w:val="341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0C2F3" w14:textId="77777777" w:rsidR="00674EB2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Toplam Yapısal Yükseklik</w:t>
            </w:r>
          </w:p>
        </w:tc>
        <w:tc>
          <w:tcPr>
            <w:tcW w:w="5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3DC50" w14:textId="77777777" w:rsidR="00674EB2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 xml:space="preserve">: 387 m(18 m Zmn.Altı+369 m </w:t>
            </w:r>
            <w:proofErr w:type="spellStart"/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Zmn.Üst</w:t>
            </w:r>
            <w:proofErr w:type="spellEnd"/>
            <w:r w:rsidRPr="00F064B8">
              <w:rPr>
                <w:rFonts w:ascii="Times New Roman" w:hAnsi="Times New Roman" w:cs="Times New Roman"/>
                <w:sz w:val="24"/>
                <w:szCs w:val="24"/>
              </w:rPr>
              <w:t xml:space="preserve">) (Deniz </w:t>
            </w:r>
            <w:proofErr w:type="spellStart"/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Svy</w:t>
            </w:r>
            <w:proofErr w:type="spellEnd"/>
            <w:r w:rsidRPr="00F064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20D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587 m)</w:t>
            </w:r>
          </w:p>
        </w:tc>
      </w:tr>
      <w:tr w:rsidR="00674EB2" w:rsidRPr="00F064B8" w14:paraId="7173A0E4" w14:textId="77777777" w:rsidTr="00A1067E">
        <w:trPr>
          <w:trHeight w:val="341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BAA5D" w14:textId="77777777" w:rsidR="00674EB2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Kuledeki Kat Sayısı</w:t>
            </w:r>
          </w:p>
        </w:tc>
        <w:tc>
          <w:tcPr>
            <w:tcW w:w="5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3A3E7" w14:textId="77777777" w:rsidR="00674EB2" w:rsidRPr="00F064B8" w:rsidRDefault="00CC259A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674EB2" w:rsidRPr="00F064B8">
              <w:rPr>
                <w:rFonts w:ascii="Times New Roman" w:hAnsi="Times New Roman" w:cs="Times New Roman"/>
                <w:sz w:val="24"/>
                <w:szCs w:val="24"/>
              </w:rPr>
              <w:t>49 (45+4)</w:t>
            </w:r>
          </w:p>
        </w:tc>
      </w:tr>
      <w:tr w:rsidR="00674EB2" w:rsidRPr="00F064B8" w14:paraId="2DBA1FD3" w14:textId="77777777" w:rsidTr="00A1067E">
        <w:trPr>
          <w:trHeight w:val="341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05212" w14:textId="77777777" w:rsidR="00674EB2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Proje Alanı</w:t>
            </w:r>
          </w:p>
        </w:tc>
        <w:tc>
          <w:tcPr>
            <w:tcW w:w="5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9777F" w14:textId="531F0DA2" w:rsidR="007E4BF1" w:rsidRPr="00F064B8" w:rsidRDefault="00674EB2" w:rsidP="000F0857">
            <w:pPr>
              <w:tabs>
                <w:tab w:val="left" w:pos="39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4B8">
              <w:rPr>
                <w:rFonts w:ascii="Times New Roman" w:hAnsi="Times New Roman" w:cs="Times New Roman"/>
                <w:sz w:val="24"/>
                <w:szCs w:val="24"/>
              </w:rPr>
              <w:t>: 10.000 m²</w:t>
            </w:r>
          </w:p>
        </w:tc>
      </w:tr>
    </w:tbl>
    <w:p w14:paraId="60DFF8B8" w14:textId="77777777" w:rsidR="00F767A3" w:rsidRDefault="00F767A3" w:rsidP="00F76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ED0DE2C" w14:textId="298FC2ED" w:rsidR="00F767A3" w:rsidRPr="00F064B8" w:rsidRDefault="00F767A3" w:rsidP="00F767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64B8">
        <w:rPr>
          <w:rFonts w:ascii="Times New Roman" w:hAnsi="Times New Roman" w:cs="Times New Roman"/>
          <w:b/>
          <w:color w:val="FF0000"/>
          <w:sz w:val="24"/>
          <w:szCs w:val="24"/>
        </w:rPr>
        <w:t>T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oplam Kapalı Alan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        </w:t>
      </w:r>
      <w:r w:rsidRPr="00F767A3">
        <w:rPr>
          <w:rFonts w:ascii="Times New Roman" w:hAnsi="Times New Roman" w:cs="Times New Roman"/>
          <w:bCs/>
          <w:sz w:val="24"/>
          <w:szCs w:val="24"/>
        </w:rPr>
        <w:t>:</w:t>
      </w:r>
      <w:r w:rsidRPr="00F064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67A3">
        <w:rPr>
          <w:rFonts w:ascii="Times New Roman" w:hAnsi="Times New Roman" w:cs="Times New Roman"/>
          <w:bCs/>
          <w:sz w:val="24"/>
          <w:szCs w:val="24"/>
        </w:rPr>
        <w:t>32.023 m²</w:t>
      </w:r>
    </w:p>
    <w:p w14:paraId="05FAD686" w14:textId="77777777" w:rsidR="00F767A3" w:rsidRDefault="00F767A3" w:rsidP="00A1067E">
      <w:pPr>
        <w:spacing w:after="0"/>
        <w:outlineLvl w:val="0"/>
      </w:pPr>
    </w:p>
    <w:p w14:paraId="61C9251D" w14:textId="77777777" w:rsidR="00F767A3" w:rsidRDefault="00F767A3" w:rsidP="00A1067E">
      <w:pPr>
        <w:spacing w:after="0"/>
        <w:outlineLvl w:val="0"/>
      </w:pPr>
    </w:p>
    <w:p w14:paraId="3F779E97" w14:textId="030494B2" w:rsidR="00F767A3" w:rsidRDefault="00F767A3" w:rsidP="00A1067E">
      <w:pPr>
        <w:spacing w:after="0"/>
        <w:outlineLvl w:val="0"/>
      </w:pPr>
      <w:r>
        <w:rPr>
          <w:noProof/>
        </w:rPr>
        <w:drawing>
          <wp:inline distT="0" distB="0" distL="0" distR="0" wp14:anchorId="3B424E4B" wp14:editId="0B76C52E">
            <wp:extent cx="5760720" cy="316611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136F" w14:textId="5D5FAE90" w:rsidR="00F94D27" w:rsidRDefault="00F94D27" w:rsidP="00A1067E">
      <w:pPr>
        <w:spacing w:after="0"/>
        <w:outlineLvl w:val="0"/>
      </w:pPr>
      <w:r>
        <w:rPr>
          <w:noProof/>
        </w:rPr>
        <w:lastRenderedPageBreak/>
        <w:drawing>
          <wp:inline distT="0" distB="0" distL="0" distR="0" wp14:anchorId="6295A40C" wp14:editId="4A913E05">
            <wp:extent cx="5238750" cy="2965854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42" cy="29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55B0" w14:textId="77777777" w:rsidR="00F94D27" w:rsidRDefault="00F94D27" w:rsidP="00A1067E">
      <w:pPr>
        <w:spacing w:after="0"/>
        <w:outlineLvl w:val="0"/>
      </w:pPr>
    </w:p>
    <w:p w14:paraId="2BF06A20" w14:textId="6944D4A7" w:rsidR="00F94D27" w:rsidRDefault="00F94D27" w:rsidP="00A1067E">
      <w:pPr>
        <w:spacing w:after="0"/>
        <w:outlineLvl w:val="0"/>
      </w:pPr>
      <w:r>
        <w:rPr>
          <w:noProof/>
        </w:rPr>
        <w:drawing>
          <wp:inline distT="0" distB="0" distL="0" distR="0" wp14:anchorId="6D7DE975" wp14:editId="5640BB95">
            <wp:extent cx="5229225" cy="261634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24" cy="26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EF345" w14:textId="77777777" w:rsidR="00F94D27" w:rsidRDefault="00F94D27" w:rsidP="00A1067E">
      <w:pPr>
        <w:spacing w:after="0"/>
        <w:outlineLvl w:val="0"/>
      </w:pPr>
    </w:p>
    <w:p w14:paraId="2CCFF480" w14:textId="57805F13" w:rsidR="00F94D27" w:rsidRDefault="00F94D27" w:rsidP="00A1067E">
      <w:pPr>
        <w:spacing w:after="0"/>
        <w:outlineLvl w:val="0"/>
      </w:pPr>
      <w:r>
        <w:rPr>
          <w:noProof/>
        </w:rPr>
        <w:drawing>
          <wp:inline distT="0" distB="0" distL="0" distR="0" wp14:anchorId="44867D9D" wp14:editId="180A96B8">
            <wp:extent cx="5238750" cy="2902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78" cy="290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D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C4"/>
    <w:rsid w:val="00043EAF"/>
    <w:rsid w:val="002C4D65"/>
    <w:rsid w:val="003856C4"/>
    <w:rsid w:val="00520DB1"/>
    <w:rsid w:val="00674EB2"/>
    <w:rsid w:val="00783111"/>
    <w:rsid w:val="007E4BF1"/>
    <w:rsid w:val="00984F14"/>
    <w:rsid w:val="00A1067E"/>
    <w:rsid w:val="00A86E4B"/>
    <w:rsid w:val="00CB77AD"/>
    <w:rsid w:val="00CC259A"/>
    <w:rsid w:val="00D50F73"/>
    <w:rsid w:val="00F24CAF"/>
    <w:rsid w:val="00F767A3"/>
    <w:rsid w:val="00F9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BB4B3"/>
  <w15:chartTrackingRefBased/>
  <w15:docId w15:val="{8DDFF6B5-A0C5-4555-9FB3-8492075DA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4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Ahsen Uzunlu</cp:lastModifiedBy>
  <cp:revision>3</cp:revision>
  <dcterms:created xsi:type="dcterms:W3CDTF">2023-02-21T09:01:00Z</dcterms:created>
  <dcterms:modified xsi:type="dcterms:W3CDTF">2023-02-21T09:01:00Z</dcterms:modified>
</cp:coreProperties>
</file>